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256E2E" w:rsidRDefault="00200D02" w:rsidP="00256E2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56E2E" w:rsidRDefault="00256E2E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Натура 2000 -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4652.7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7350.4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1172.3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29.6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4652.7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8552.3</w:t>
            </w:r>
          </w:p>
        </w:tc>
      </w:tr>
      <w:tr w:rsidR="00000000" w:rsidRPr="00256E2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109.3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109.9</w:t>
            </w:r>
          </w:p>
        </w:tc>
      </w:tr>
      <w:tr w:rsidR="00000000" w:rsidRPr="00256E2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1893.8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4724.2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8662.2</w:t>
            </w:r>
          </w:p>
        </w:tc>
      </w:tr>
      <w:tr w:rsidR="00000000" w:rsidRPr="00256E2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1893.8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4724.2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8662.2</w:t>
            </w:r>
          </w:p>
        </w:tc>
      </w:tr>
      <w:tr w:rsidR="00000000" w:rsidRPr="00256E2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</w:tr>
      <w:tr w:rsidR="00000000" w:rsidRPr="00256E2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188.2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351.7</w:t>
            </w:r>
          </w:p>
        </w:tc>
      </w:tr>
      <w:tr w:rsidR="00000000" w:rsidRPr="00256E2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1961.7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4842.4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9018.6</w:t>
            </w:r>
          </w:p>
        </w:tc>
      </w:tr>
    </w:tbl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256E2E" w:rsidRDefault="00200D02" w:rsidP="00256E2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56E2E" w:rsidRDefault="00256E2E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Натура 2000 - ОБЩО</w:t>
      </w:r>
    </w:p>
    <w:p w:rsidR="00000000" w:rsidRPr="00256E2E" w:rsidRDefault="00200D02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50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256E2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256E2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</w:tbl>
    <w:p w:rsidR="00000000" w:rsidRPr="00256E2E" w:rsidRDefault="00200D02" w:rsidP="00256E2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56E2E" w:rsidRDefault="00256E2E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256E2E" w:rsidRDefault="00200D02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3"/>
        <w:gridCol w:w="550"/>
        <w:gridCol w:w="478"/>
        <w:gridCol w:w="494"/>
        <w:gridCol w:w="483"/>
        <w:gridCol w:w="489"/>
        <w:gridCol w:w="473"/>
        <w:gridCol w:w="489"/>
        <w:gridCol w:w="531"/>
        <w:gridCol w:w="547"/>
        <w:gridCol w:w="515"/>
        <w:gridCol w:w="500"/>
        <w:gridCol w:w="489"/>
        <w:gridCol w:w="531"/>
        <w:gridCol w:w="604"/>
      </w:tblGrid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4632.8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3578.3</w:t>
            </w:r>
          </w:p>
        </w:tc>
      </w:tr>
      <w:tr w:rsidR="00000000" w:rsidRPr="00256E2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319.8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880.9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861.5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1184.5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254.1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77.5</w:t>
            </w:r>
          </w:p>
        </w:tc>
      </w:tr>
      <w:tr w:rsidR="00000000" w:rsidRPr="00256E2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645.6</w:t>
            </w:r>
          </w:p>
        </w:tc>
      </w:tr>
      <w:tr w:rsidR="00000000" w:rsidRPr="00256E2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28.4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25.2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55.1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447.9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53.5</w:t>
            </w:r>
          </w:p>
        </w:tc>
      </w:tr>
      <w:tr w:rsidR="00000000" w:rsidRPr="00256E2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8662.2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256E2E" w:rsidRDefault="00200D02" w:rsidP="00256E2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ОГФ 3</w:t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256E2E" w:rsidRDefault="00200D02" w:rsidP="00256E2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56E2E" w:rsidRDefault="00256E2E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Натура 2000 - ОБЩО</w:t>
      </w:r>
    </w:p>
    <w:p w:rsidR="00000000" w:rsidRPr="00256E2E" w:rsidRDefault="00200D02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7"/>
        <w:gridCol w:w="594"/>
        <w:gridCol w:w="502"/>
        <w:gridCol w:w="550"/>
        <w:gridCol w:w="598"/>
        <w:gridCol w:w="614"/>
        <w:gridCol w:w="566"/>
        <w:gridCol w:w="636"/>
        <w:gridCol w:w="655"/>
        <w:gridCol w:w="682"/>
        <w:gridCol w:w="822"/>
      </w:tblGrid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221905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209335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145935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482645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</w:t>
            </w:r>
          </w:p>
        </w:tc>
      </w:tr>
      <w:tr w:rsidR="00000000" w:rsidRPr="00256E2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30775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30765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482645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</w:t>
            </w:r>
          </w:p>
        </w:tc>
      </w:tr>
      <w:tr w:rsidR="00000000" w:rsidRPr="00256E2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704550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214100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191845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</w:t>
            </w:r>
          </w:p>
        </w:tc>
      </w:tr>
    </w:tbl>
    <w:p w:rsidR="00256E2E" w:rsidRDefault="00256E2E" w:rsidP="00256E2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56E2E" w:rsidRDefault="00256E2E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56E2E" w:rsidRDefault="00200D02" w:rsidP="00256E2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256E2E" w:rsidRDefault="00200D02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1"/>
        <w:gridCol w:w="683"/>
        <w:gridCol w:w="420"/>
        <w:gridCol w:w="420"/>
        <w:gridCol w:w="420"/>
        <w:gridCol w:w="420"/>
        <w:gridCol w:w="420"/>
        <w:gridCol w:w="420"/>
        <w:gridCol w:w="505"/>
        <w:gridCol w:w="505"/>
        <w:gridCol w:w="505"/>
        <w:gridCol w:w="505"/>
        <w:gridCol w:w="420"/>
        <w:gridCol w:w="505"/>
        <w:gridCol w:w="594"/>
        <w:gridCol w:w="822"/>
      </w:tblGrid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845790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716165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505</w:t>
            </w:r>
          </w:p>
        </w:tc>
      </w:tr>
      <w:tr w:rsidR="00000000" w:rsidRPr="00256E2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60710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192180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15845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206415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281735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256E2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34525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</w:t>
            </w:r>
          </w:p>
        </w:tc>
      </w:tr>
      <w:tr w:rsidR="00000000" w:rsidRPr="00256E2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1620935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</w:tr>
    </w:tbl>
    <w:p w:rsidR="00000000" w:rsidRPr="00256E2E" w:rsidRDefault="00200D02" w:rsidP="00256E2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256E2E" w:rsidRDefault="00200D02" w:rsidP="00256E2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56E2E" w:rsidRDefault="00256E2E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Натура 2000 -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0"/>
        <w:gridCol w:w="702"/>
        <w:gridCol w:w="976"/>
        <w:gridCol w:w="698"/>
        <w:gridCol w:w="712"/>
        <w:gridCol w:w="966"/>
        <w:gridCol w:w="767"/>
        <w:gridCol w:w="712"/>
        <w:gridCol w:w="976"/>
        <w:gridCol w:w="767"/>
      </w:tblGrid>
      <w:tr w:rsidR="00000000" w:rsidRPr="00256E2E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256E2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4755.5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4496.9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810870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5274.4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4969.2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968690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5685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536.8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162760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4784.8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4524.8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812760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5321.6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975520</w:t>
            </w:r>
          </w:p>
        </w:tc>
      </w:tr>
      <w:tr w:rsidR="00000000" w:rsidRPr="00256E2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3465.5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582085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3691.0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3641.3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646205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3465.5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582085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3691.0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3641.3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646205</w:t>
            </w:r>
          </w:p>
        </w:tc>
      </w:tr>
      <w:tr w:rsidR="00000000" w:rsidRPr="00256E2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355</w:t>
            </w:r>
          </w:p>
        </w:tc>
      </w:tr>
      <w:tr w:rsidR="00000000" w:rsidRPr="00256E2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3471.5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3423.3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582440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3697.0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3647.3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646560</w:t>
            </w:r>
          </w:p>
        </w:tc>
      </w:tr>
      <w:tr w:rsidR="00000000" w:rsidRPr="00256E2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762.3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226880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8256.3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7948.1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1395200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9018.6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8662.2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1622080</w:t>
            </w:r>
          </w:p>
        </w:tc>
      </w:tr>
      <w:tr w:rsidR="00000000" w:rsidRPr="00256E2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762.3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226880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8256.3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7948.1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1395200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9018.6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8662.2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1622080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762.3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226880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8256.3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7948.1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1395200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9018.6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8662.2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1622080</w:t>
            </w:r>
          </w:p>
        </w:tc>
      </w:tr>
    </w:tbl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br w:type="page"/>
      </w:r>
    </w:p>
    <w:p w:rsidR="00256E2E" w:rsidRDefault="00256E2E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  <w:sectPr w:rsidR="00256E2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</w:t>
      </w:r>
      <w:proofErr w:type="spellStart"/>
      <w:r w:rsidRPr="00256E2E"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 w:rsidRPr="00256E2E">
        <w:rPr>
          <w:rFonts w:ascii="Arial" w:eastAsia="Times New Roman" w:hAnsi="Arial" w:cs="Arial"/>
          <w:sz w:val="16"/>
          <w:szCs w:val="16"/>
        </w:rPr>
        <w:t xml:space="preserve"> сечи)</w:t>
      </w:r>
    </w:p>
    <w:p w:rsidR="00000000" w:rsidRPr="00256E2E" w:rsidRDefault="00200D02" w:rsidP="00256E2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56E2E" w:rsidRDefault="00256E2E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Натура 2000 -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256E2E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256E2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612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846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1568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2405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2678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4543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5431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1723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1885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2913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2978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5891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7154</w:t>
            </w:r>
          </w:p>
        </w:tc>
      </w:tr>
    </w:tbl>
    <w:p w:rsidR="00000000" w:rsidRPr="00256E2E" w:rsidRDefault="00200D02" w:rsidP="00256E2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ГОДИШНО ПОЛЗВАНЕ по площ и запас (от възобновителни сечи)</w:t>
      </w:r>
    </w:p>
    <w:p w:rsidR="00000000" w:rsidRPr="00256E2E" w:rsidRDefault="00200D02" w:rsidP="00256E2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56E2E" w:rsidRDefault="00256E2E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Натура 2000 -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256E2E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256E2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2212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1938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2596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7019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8250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935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2880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4327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5984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10311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12144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206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1132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2888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4443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6033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10476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12350</w:t>
            </w:r>
          </w:p>
        </w:tc>
      </w:tr>
    </w:tbl>
    <w:p w:rsidR="00000000" w:rsidRPr="00256E2E" w:rsidRDefault="00200D02" w:rsidP="00256E2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технически сечи и изсичане на </w:t>
      </w:r>
      <w:proofErr w:type="spellStart"/>
      <w:r w:rsidRPr="00256E2E"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 w:rsidRPr="00256E2E">
        <w:rPr>
          <w:rFonts w:ascii="Arial" w:eastAsia="Times New Roman" w:hAnsi="Arial" w:cs="Arial"/>
          <w:sz w:val="16"/>
          <w:szCs w:val="16"/>
        </w:rPr>
        <w:t>)</w:t>
      </w:r>
    </w:p>
    <w:p w:rsidR="00000000" w:rsidRPr="00256E2E" w:rsidRDefault="00200D02" w:rsidP="00256E2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56E2E" w:rsidRDefault="00256E2E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Натура 2000 -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256E2E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256E2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256E2E" w:rsidRDefault="00200D02" w:rsidP="00256E2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сечи без </w:t>
      </w:r>
      <w:proofErr w:type="spellStart"/>
      <w:r w:rsidRPr="00256E2E">
        <w:rPr>
          <w:rFonts w:ascii="Arial" w:eastAsia="Times New Roman" w:hAnsi="Arial" w:cs="Arial"/>
          <w:sz w:val="16"/>
          <w:szCs w:val="16"/>
        </w:rPr>
        <w:t>материрален</w:t>
      </w:r>
      <w:proofErr w:type="spellEnd"/>
      <w:r w:rsidRPr="00256E2E">
        <w:rPr>
          <w:rFonts w:ascii="Arial" w:eastAsia="Times New Roman" w:hAnsi="Arial" w:cs="Arial"/>
          <w:sz w:val="16"/>
          <w:szCs w:val="16"/>
        </w:rPr>
        <w:t xml:space="preserve"> добив)</w:t>
      </w:r>
    </w:p>
    <w:p w:rsidR="00000000" w:rsidRPr="00256E2E" w:rsidRDefault="00200D02" w:rsidP="00256E2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56E2E" w:rsidRDefault="00256E2E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Натура 2000 -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256E2E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256E2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256E2E" w:rsidRDefault="00200D02" w:rsidP="00256E2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възобновителни, </w:t>
      </w:r>
      <w:proofErr w:type="spellStart"/>
      <w:r w:rsidRPr="00256E2E"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 w:rsidRPr="00256E2E">
        <w:rPr>
          <w:rFonts w:ascii="Arial" w:eastAsia="Times New Roman" w:hAnsi="Arial" w:cs="Arial"/>
          <w:sz w:val="16"/>
          <w:szCs w:val="16"/>
        </w:rPr>
        <w:t xml:space="preserve">, технически, изсичане на </w:t>
      </w:r>
      <w:proofErr w:type="spellStart"/>
      <w:r w:rsidRPr="00256E2E"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 w:rsidRPr="00256E2E">
        <w:rPr>
          <w:rFonts w:ascii="Arial" w:eastAsia="Times New Roman" w:hAnsi="Arial" w:cs="Arial"/>
          <w:sz w:val="16"/>
          <w:szCs w:val="16"/>
        </w:rPr>
        <w:t xml:space="preserve"> и сечи без материален добив)</w:t>
      </w:r>
    </w:p>
    <w:p w:rsidR="00000000" w:rsidRPr="00256E2E" w:rsidRDefault="00200D02" w:rsidP="00256E2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56E2E" w:rsidRDefault="00256E2E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Натура 2000 -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256E2E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256E2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694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1426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3149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3780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5667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9037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10655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935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4015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6192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8662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14854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17575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1929</w:t>
            </w:r>
          </w:p>
        </w:tc>
      </w:tr>
      <w:tr w:rsidR="00000000" w:rsidRPr="00256E2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1734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4773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849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7356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9011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16367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19504</w:t>
            </w:r>
          </w:p>
        </w:tc>
      </w:tr>
    </w:tbl>
    <w:p w:rsidR="00256E2E" w:rsidRDefault="00200D02" w:rsidP="00256E2E">
      <w:pPr>
        <w:rPr>
          <w:rFonts w:ascii="Arial" w:eastAsia="Times New Roman" w:hAnsi="Arial" w:cs="Arial"/>
          <w:color w:val="000000"/>
          <w:sz w:val="16"/>
          <w:szCs w:val="16"/>
        </w:rPr>
        <w:sectPr w:rsidR="00256E2E" w:rsidSect="00256E2E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256E2E" w:rsidRDefault="00200D02" w:rsidP="00256E2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56E2E" w:rsidRDefault="00256E2E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Натура 2000 - ОБЩО</w:t>
      </w:r>
    </w:p>
    <w:p w:rsidR="00000000" w:rsidRPr="00256E2E" w:rsidRDefault="00200D02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256E2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29.6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280.1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310.5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60.6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714.1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</w:tr>
      <w:tr w:rsidR="00000000" w:rsidRPr="00256E2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30.6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55.1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77.6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203.8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631.5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44.8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203.5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1871.6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</w:tr>
    </w:tbl>
    <w:p w:rsidR="00256E2E" w:rsidRDefault="00256E2E" w:rsidP="00256E2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56E2E" w:rsidRDefault="00256E2E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56E2E" w:rsidRDefault="00200D02" w:rsidP="00256E2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256E2E" w:rsidRDefault="00200D02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493"/>
        <w:gridCol w:w="512"/>
        <w:gridCol w:w="542"/>
        <w:gridCol w:w="555"/>
        <w:gridCol w:w="524"/>
        <w:gridCol w:w="555"/>
        <w:gridCol w:w="598"/>
        <w:gridCol w:w="629"/>
        <w:gridCol w:w="568"/>
        <w:gridCol w:w="537"/>
        <w:gridCol w:w="555"/>
        <w:gridCol w:w="598"/>
        <w:gridCol w:w="657"/>
        <w:gridCol w:w="634"/>
      </w:tblGrid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256E2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58.2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271.3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620.9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1161.6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1584.8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911.6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45.3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57.2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3614.2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4724.2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</w:tr>
      <w:tr w:rsidR="00000000" w:rsidRPr="00256E2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47.5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140.8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393.0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455.0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156.8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1330.1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</w:tr>
      <w:tr w:rsidR="00000000" w:rsidRPr="00256E2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22.2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0.53</w:t>
            </w:r>
          </w:p>
        </w:tc>
      </w:tr>
    </w:tbl>
    <w:p w:rsidR="00000000" w:rsidRPr="00256E2E" w:rsidRDefault="00200D02" w:rsidP="00256E2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56E2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56E2E" w:rsidRDefault="00256E2E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  <w:sectPr w:rsidR="00256E2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256E2E" w:rsidRDefault="00200D02" w:rsidP="00256E2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256E2E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256E2E" w:rsidRDefault="00200D02" w:rsidP="00256E2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56E2E" w:rsidRDefault="00256E2E" w:rsidP="00256E2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56E2E">
        <w:rPr>
          <w:rFonts w:ascii="Arial" w:eastAsia="Times New Roman" w:hAnsi="Arial" w:cs="Arial"/>
          <w:sz w:val="16"/>
          <w:szCs w:val="16"/>
        </w:rPr>
        <w:t>Натура 2000 -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256E2E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256E2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1893.8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105.8</w:t>
            </w:r>
          </w:p>
        </w:tc>
      </w:tr>
      <w:tr w:rsidR="00000000" w:rsidRPr="00256E2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28.4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16.4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22.8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</w:tr>
      <w:tr w:rsidR="00000000" w:rsidRPr="00256E2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</w:tr>
      <w:tr w:rsidR="00000000" w:rsidRPr="00256E2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1893.8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105.8</w:t>
            </w:r>
          </w:p>
        </w:tc>
      </w:tr>
      <w:tr w:rsidR="00000000" w:rsidRPr="00256E2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105.8</w:t>
            </w:r>
          </w:p>
        </w:tc>
      </w:tr>
      <w:tr w:rsidR="00000000" w:rsidRPr="00256E2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4724.2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1932.4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173.4</w:t>
            </w:r>
          </w:p>
        </w:tc>
      </w:tr>
      <w:tr w:rsidR="00000000" w:rsidRPr="00256E2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15.4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3868.5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151.1</w:t>
            </w:r>
          </w:p>
        </w:tc>
      </w:tr>
      <w:tr w:rsidR="00000000" w:rsidRPr="00256E2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290.0</w:t>
            </w:r>
          </w:p>
        </w:tc>
      </w:tr>
      <w:tr w:rsidR="00000000" w:rsidRPr="00256E2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15.0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34.7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240.3</w:t>
            </w:r>
          </w:p>
        </w:tc>
      </w:tr>
      <w:tr w:rsidR="00000000" w:rsidRPr="00256E2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8662.2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2263.2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2163.7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1927.7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56E2E" w:rsidRDefault="00200D02" w:rsidP="00256E2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6E2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569.2</w:t>
            </w:r>
          </w:p>
        </w:tc>
      </w:tr>
    </w:tbl>
    <w:p w:rsidR="00200D02" w:rsidRPr="00256E2E" w:rsidRDefault="00200D02" w:rsidP="00256E2E">
      <w:pPr>
        <w:rPr>
          <w:rFonts w:eastAsia="Times New Roman"/>
          <w:sz w:val="16"/>
          <w:szCs w:val="16"/>
        </w:rPr>
      </w:pPr>
    </w:p>
    <w:sectPr w:rsidR="00200D02" w:rsidRPr="00256E2E" w:rsidSect="00256E2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2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256E2E"/>
    <w:rsid w:val="00200D02"/>
    <w:rsid w:val="00256E2E"/>
    <w:rsid w:val="0028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6B83B5-04F0-4EEB-8E8B-92FD09F8C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2877</Words>
  <Characters>16400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19239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2022-05-28T16:02:00Z</dcterms:created>
  <dcterms:modified xsi:type="dcterms:W3CDTF">2022-05-28T16:02:00Z</dcterms:modified>
</cp:coreProperties>
</file>